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DA46E5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</w:t>
      </w:r>
      <w:r w:rsidR="00CE3A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6E0B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="006B67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CE3A01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D56E0B">
        <w:rPr>
          <w:rFonts w:ascii="Times New Roman" w:hAnsi="Times New Roman" w:cs="Times New Roman"/>
          <w:sz w:val="24"/>
          <w:szCs w:val="24"/>
        </w:rPr>
        <w:t>С.Ф. Гоголева</w:t>
      </w:r>
      <w:r w:rsidR="00B04D86" w:rsidRPr="00B04D86">
        <w:rPr>
          <w:rFonts w:ascii="Times New Roman" w:hAnsi="Times New Roman" w:cs="Times New Roman"/>
          <w:sz w:val="24"/>
          <w:szCs w:val="24"/>
        </w:rPr>
        <w:t>» муниципального</w:t>
      </w:r>
      <w:r w:rsidR="000B5B0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0B5B08">
        <w:rPr>
          <w:rFonts w:ascii="Times New Roman" w:hAnsi="Times New Roman" w:cs="Times New Roman"/>
          <w:sz w:val="24"/>
          <w:szCs w:val="24"/>
        </w:rPr>
        <w:t xml:space="preserve"> «Вилюйский улус (район).</w:t>
      </w:r>
    </w:p>
    <w:p w:rsidR="00B04D86" w:rsidRPr="00B04D86" w:rsidRDefault="00B04D86" w:rsidP="00E95B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CE3A01">
        <w:rPr>
          <w:rFonts w:ascii="Times New Roman" w:hAnsi="Times New Roman" w:cs="Times New Roman"/>
          <w:sz w:val="24"/>
          <w:szCs w:val="24"/>
        </w:rPr>
        <w:t>18 сентября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</w:t>
      </w:r>
      <w:r w:rsidR="00E95B01">
        <w:rPr>
          <w:rFonts w:ascii="Times New Roman" w:hAnsi="Times New Roman" w:cs="Times New Roman"/>
          <w:sz w:val="24"/>
          <w:szCs w:val="24"/>
        </w:rPr>
        <w:t>в С</w:t>
      </w:r>
      <w:r w:rsidR="00E95B01"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 w:rsidR="00E95B01">
        <w:rPr>
          <w:rFonts w:ascii="Times New Roman" w:hAnsi="Times New Roman" w:cs="Times New Roman"/>
          <w:sz w:val="24"/>
          <w:szCs w:val="24"/>
        </w:rPr>
        <w:t xml:space="preserve"> образованием»  в рабочее время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</w:t>
      </w:r>
      <w:r w:rsidR="00E95B01"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="006B674D">
        <w:rPr>
          <w:rFonts w:ascii="Times New Roman" w:hAnsi="Times New Roman" w:cs="Times New Roman"/>
          <w:sz w:val="24"/>
          <w:szCs w:val="24"/>
        </w:rPr>
        <w:t>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E95B01">
        <w:rPr>
          <w:rFonts w:ascii="Times New Roman" w:hAnsi="Times New Roman" w:cs="Times New Roman"/>
          <w:sz w:val="24"/>
          <w:szCs w:val="24"/>
        </w:rPr>
        <w:t xml:space="preserve">просам обращаться 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тел. 43173, 43408.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0B5B08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6B674D"/>
    <w:rsid w:val="00760AD2"/>
    <w:rsid w:val="00781550"/>
    <w:rsid w:val="007B0654"/>
    <w:rsid w:val="00806343"/>
    <w:rsid w:val="00845453"/>
    <w:rsid w:val="00860A37"/>
    <w:rsid w:val="00867B91"/>
    <w:rsid w:val="008C2705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B9160E"/>
    <w:rsid w:val="00C0462D"/>
    <w:rsid w:val="00C41578"/>
    <w:rsid w:val="00C722BE"/>
    <w:rsid w:val="00C74FAC"/>
    <w:rsid w:val="00CA405A"/>
    <w:rsid w:val="00CB203C"/>
    <w:rsid w:val="00CE3A01"/>
    <w:rsid w:val="00D27335"/>
    <w:rsid w:val="00D407B0"/>
    <w:rsid w:val="00D56E0B"/>
    <w:rsid w:val="00D978A5"/>
    <w:rsid w:val="00DA46E5"/>
    <w:rsid w:val="00E178AF"/>
    <w:rsid w:val="00E93C48"/>
    <w:rsid w:val="00E95B01"/>
    <w:rsid w:val="00ED4FA2"/>
    <w:rsid w:val="00F019C9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12</cp:revision>
  <dcterms:created xsi:type="dcterms:W3CDTF">2020-01-10T06:22:00Z</dcterms:created>
  <dcterms:modified xsi:type="dcterms:W3CDTF">2020-08-27T00:41:00Z</dcterms:modified>
</cp:coreProperties>
</file>